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B8" w:rsidRDefault="00647539" w:rsidP="00647539">
      <w:pPr>
        <w:widowControl/>
        <w:spacing w:line="640" w:lineRule="exact"/>
        <w:jc w:val="center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  <w:r w:rsidRPr="009503B8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贵州师范大学2016年全日制硕士初试成绩</w:t>
      </w:r>
    </w:p>
    <w:p w:rsidR="00647539" w:rsidRPr="00647539" w:rsidRDefault="00647539" w:rsidP="00647539">
      <w:pPr>
        <w:widowControl/>
        <w:spacing w:line="640" w:lineRule="exact"/>
        <w:jc w:val="center"/>
        <w:rPr>
          <w:rFonts w:ascii="宋体" w:eastAsia="宋体" w:hAnsi="宋体" w:cs="宋体"/>
          <w:color w:val="262626"/>
          <w:kern w:val="0"/>
          <w:sz w:val="36"/>
          <w:szCs w:val="36"/>
        </w:rPr>
      </w:pPr>
      <w:r w:rsidRPr="009503B8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复核申请书</w:t>
      </w:r>
    </w:p>
    <w:p w:rsidR="00CF559F" w:rsidRDefault="00CF559F" w:rsidP="00647539">
      <w:pPr>
        <w:widowControl/>
        <w:spacing w:line="72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647539" w:rsidRPr="00647539" w:rsidRDefault="00647539" w:rsidP="00647539">
      <w:pPr>
        <w:widowControl/>
        <w:spacing w:line="720" w:lineRule="auto"/>
        <w:jc w:val="left"/>
        <w:rPr>
          <w:rFonts w:ascii="宋体" w:eastAsia="宋体" w:hAnsi="宋体" w:cs="宋体"/>
          <w:b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贵州师范大学研究生招生办公室：</w:t>
      </w:r>
    </w:p>
    <w:p w:rsidR="00647539" w:rsidRPr="00647539" w:rsidRDefault="00647539" w:rsidP="00647539">
      <w:pPr>
        <w:widowControl/>
        <w:spacing w:line="720" w:lineRule="auto"/>
        <w:ind w:firstLineChars="200" w:firstLine="56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（姓名）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，报考专业为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，准考证号为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647539" w:rsidRPr="00647539" w:rsidRDefault="00647539" w:rsidP="00647539">
      <w:pPr>
        <w:widowControl/>
        <w:spacing w:line="720" w:lineRule="auto"/>
        <w:ind w:firstLine="555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本人申请复核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科目（科目代码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）成绩，该科目本人所查得分为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分，本人感觉得分</w:t>
      </w:r>
      <w:r w:rsidR="009C473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存有疑问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。特申请进行成绩复核，请予批准！</w:t>
      </w:r>
    </w:p>
    <w:p w:rsidR="00647539" w:rsidRPr="00647539" w:rsidRDefault="00647539" w:rsidP="00647539">
      <w:pPr>
        <w:widowControl/>
        <w:spacing w:line="720" w:lineRule="auto"/>
        <w:ind w:firstLine="555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联系电话：</w:t>
      </w:r>
    </w:p>
    <w:p w:rsidR="00647539" w:rsidRPr="00647539" w:rsidRDefault="00647539" w:rsidP="00647539">
      <w:pPr>
        <w:widowControl/>
        <w:spacing w:line="720" w:lineRule="auto"/>
        <w:ind w:firstLine="555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申 请 人：</w:t>
      </w:r>
    </w:p>
    <w:p w:rsidR="00647539" w:rsidRPr="00647539" w:rsidRDefault="00647539" w:rsidP="00647539">
      <w:pPr>
        <w:widowControl/>
        <w:spacing w:line="720" w:lineRule="auto"/>
        <w:ind w:firstLine="555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身份证号：</w:t>
      </w:r>
    </w:p>
    <w:p w:rsidR="00647539" w:rsidRPr="00647539" w:rsidRDefault="00647539" w:rsidP="00647539">
      <w:pPr>
        <w:widowControl/>
        <w:spacing w:line="720" w:lineRule="auto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647539" w:rsidRPr="00647539" w:rsidRDefault="00647539" w:rsidP="00647539">
      <w:pPr>
        <w:widowControl/>
        <w:wordWrap w:val="0"/>
        <w:spacing w:line="720" w:lineRule="auto"/>
        <w:jc w:val="righ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   月   日</w:t>
      </w:r>
    </w:p>
    <w:p w:rsidR="00903F0B" w:rsidRDefault="00903F0B"/>
    <w:p w:rsidR="00DA5C00" w:rsidRDefault="00DA5C00">
      <w:r>
        <w:rPr>
          <w:rFonts w:hint="eastAsia"/>
        </w:rPr>
        <w:t>（后请附申请人本人身份证</w:t>
      </w:r>
      <w:r w:rsidR="009F3339">
        <w:rPr>
          <w:rFonts w:hint="eastAsia"/>
        </w:rPr>
        <w:t>复印件、准考证</w:t>
      </w:r>
      <w:r>
        <w:rPr>
          <w:rFonts w:hint="eastAsia"/>
        </w:rPr>
        <w:t>复印件）</w:t>
      </w:r>
    </w:p>
    <w:sectPr w:rsidR="00DA5C00" w:rsidSect="00903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39" w:rsidRDefault="00647539" w:rsidP="00647539">
      <w:r>
        <w:separator/>
      </w:r>
    </w:p>
  </w:endnote>
  <w:endnote w:type="continuationSeparator" w:id="1">
    <w:p w:rsidR="00647539" w:rsidRDefault="00647539" w:rsidP="0064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39" w:rsidRDefault="00647539" w:rsidP="00647539">
      <w:r>
        <w:separator/>
      </w:r>
    </w:p>
  </w:footnote>
  <w:footnote w:type="continuationSeparator" w:id="1">
    <w:p w:rsidR="00647539" w:rsidRDefault="00647539" w:rsidP="00647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539"/>
    <w:rsid w:val="001D1F2C"/>
    <w:rsid w:val="00647539"/>
    <w:rsid w:val="00903F0B"/>
    <w:rsid w:val="009503B8"/>
    <w:rsid w:val="009C473A"/>
    <w:rsid w:val="009F3339"/>
    <w:rsid w:val="00CF559F"/>
    <w:rsid w:val="00CF64C4"/>
    <w:rsid w:val="00DA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539"/>
    <w:rPr>
      <w:sz w:val="18"/>
      <w:szCs w:val="18"/>
    </w:rPr>
  </w:style>
  <w:style w:type="character" w:styleId="a5">
    <w:name w:val="Strong"/>
    <w:basedOn w:val="a0"/>
    <w:uiPriority w:val="22"/>
    <w:qFormat/>
    <w:rsid w:val="0064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研究生院（研究生工作部）</dc:creator>
  <cp:keywords/>
  <dc:description/>
  <cp:lastModifiedBy>研究生院（研究生工作部）</cp:lastModifiedBy>
  <cp:revision>11</cp:revision>
  <dcterms:created xsi:type="dcterms:W3CDTF">2016-02-16T07:49:00Z</dcterms:created>
  <dcterms:modified xsi:type="dcterms:W3CDTF">2016-02-16T08:43:00Z</dcterms:modified>
</cp:coreProperties>
</file>