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30B" w:rsidRPr="008615A9" w:rsidRDefault="0044730B" w:rsidP="0044730B">
      <w:pPr>
        <w:adjustRightInd w:val="0"/>
        <w:snapToGrid w:val="0"/>
        <w:spacing w:line="360" w:lineRule="auto"/>
        <w:rPr>
          <w:rFonts w:eastAsia="楷体_GB2312"/>
          <w:b/>
          <w:bCs/>
          <w:sz w:val="32"/>
          <w:szCs w:val="32"/>
        </w:rPr>
      </w:pPr>
      <w:r w:rsidRPr="008615A9">
        <w:rPr>
          <w:rFonts w:eastAsia="楷体_GB2312"/>
          <w:bCs/>
          <w:sz w:val="30"/>
          <w:szCs w:val="30"/>
        </w:rPr>
        <w:t>附件</w:t>
      </w:r>
      <w:r w:rsidR="002E670E">
        <w:rPr>
          <w:rFonts w:eastAsia="楷体_GB2312" w:hint="eastAsia"/>
          <w:bCs/>
          <w:sz w:val="30"/>
          <w:szCs w:val="30"/>
        </w:rPr>
        <w:t>1</w:t>
      </w:r>
      <w:r w:rsidRPr="008615A9">
        <w:rPr>
          <w:rFonts w:eastAsia="楷体_GB2312"/>
          <w:bCs/>
          <w:sz w:val="30"/>
          <w:szCs w:val="30"/>
        </w:rPr>
        <w:t>、</w:t>
      </w:r>
      <w:r w:rsidRPr="008615A9">
        <w:rPr>
          <w:rFonts w:eastAsia="楷体_GB2312"/>
          <w:b/>
          <w:bCs/>
          <w:sz w:val="30"/>
          <w:szCs w:val="30"/>
        </w:rPr>
        <w:t xml:space="preserve">                        </w:t>
      </w:r>
      <w:r w:rsidRPr="008615A9">
        <w:rPr>
          <w:rFonts w:eastAsia="楷体_GB2312"/>
          <w:b/>
          <w:bCs/>
          <w:sz w:val="32"/>
          <w:szCs w:val="32"/>
        </w:rPr>
        <w:t>201</w:t>
      </w:r>
      <w:r>
        <w:rPr>
          <w:rFonts w:eastAsia="楷体_GB2312" w:hint="eastAsia"/>
          <w:b/>
          <w:bCs/>
          <w:sz w:val="32"/>
          <w:szCs w:val="32"/>
        </w:rPr>
        <w:t>6</w:t>
      </w:r>
      <w:r w:rsidRPr="008615A9">
        <w:rPr>
          <w:rFonts w:eastAsia="楷体_GB2312"/>
          <w:b/>
          <w:bCs/>
          <w:sz w:val="32"/>
          <w:szCs w:val="32"/>
        </w:rPr>
        <w:t>年校外调剂申请审核表</w:t>
      </w: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8"/>
        <w:gridCol w:w="2162"/>
        <w:gridCol w:w="1276"/>
        <w:gridCol w:w="1275"/>
        <w:gridCol w:w="1276"/>
        <w:gridCol w:w="851"/>
        <w:gridCol w:w="1275"/>
        <w:gridCol w:w="675"/>
        <w:gridCol w:w="540"/>
        <w:gridCol w:w="1195"/>
        <w:gridCol w:w="1134"/>
        <w:gridCol w:w="731"/>
        <w:gridCol w:w="720"/>
        <w:gridCol w:w="900"/>
      </w:tblGrid>
      <w:tr w:rsidR="0044730B" w:rsidRPr="008615A9" w:rsidTr="00266A93">
        <w:trPr>
          <w:trHeight w:val="656"/>
        </w:trPr>
        <w:tc>
          <w:tcPr>
            <w:tcW w:w="498" w:type="dxa"/>
            <w:vMerge w:val="restart"/>
            <w:vAlign w:val="center"/>
          </w:tcPr>
          <w:p w:rsidR="0044730B" w:rsidRPr="008615A9" w:rsidRDefault="0044730B" w:rsidP="002E670E">
            <w:pPr>
              <w:adjustRightInd w:val="0"/>
              <w:snapToGrid w:val="0"/>
              <w:spacing w:beforeLines="100"/>
              <w:jc w:val="center"/>
              <w:rPr>
                <w:rFonts w:eastAsia="楷体_GB2312"/>
                <w:b/>
                <w:bCs/>
                <w:sz w:val="28"/>
                <w:szCs w:val="28"/>
              </w:rPr>
            </w:pPr>
            <w:r w:rsidRPr="008615A9">
              <w:rPr>
                <w:rFonts w:eastAsia="楷体_GB2312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8115" w:type="dxa"/>
            <w:gridSpan w:val="6"/>
            <w:vAlign w:val="center"/>
          </w:tcPr>
          <w:p w:rsidR="0044730B" w:rsidRPr="008615A9" w:rsidRDefault="0044730B" w:rsidP="002E670E">
            <w:pPr>
              <w:adjustRightInd w:val="0"/>
              <w:snapToGrid w:val="0"/>
              <w:spacing w:beforeLines="50"/>
              <w:jc w:val="center"/>
              <w:rPr>
                <w:rFonts w:eastAsia="楷体_GB2312"/>
                <w:b/>
                <w:bCs/>
                <w:sz w:val="28"/>
                <w:szCs w:val="28"/>
              </w:rPr>
            </w:pPr>
            <w:r w:rsidRPr="008615A9">
              <w:rPr>
                <w:rFonts w:eastAsia="楷体_GB2312"/>
                <w:b/>
                <w:bCs/>
                <w:sz w:val="28"/>
                <w:szCs w:val="28"/>
              </w:rPr>
              <w:t>报考信息</w:t>
            </w:r>
          </w:p>
        </w:tc>
        <w:tc>
          <w:tcPr>
            <w:tcW w:w="4275" w:type="dxa"/>
            <w:gridSpan w:val="5"/>
            <w:vAlign w:val="center"/>
          </w:tcPr>
          <w:p w:rsidR="0044730B" w:rsidRPr="008615A9" w:rsidRDefault="0044730B" w:rsidP="002E670E">
            <w:pPr>
              <w:adjustRightInd w:val="0"/>
              <w:snapToGrid w:val="0"/>
              <w:spacing w:beforeLines="50"/>
              <w:jc w:val="center"/>
              <w:rPr>
                <w:rFonts w:eastAsia="楷体_GB2312"/>
                <w:b/>
                <w:bCs/>
                <w:sz w:val="28"/>
                <w:szCs w:val="28"/>
              </w:rPr>
            </w:pPr>
            <w:r w:rsidRPr="008615A9">
              <w:rPr>
                <w:rFonts w:eastAsia="楷体_GB2312"/>
                <w:b/>
                <w:bCs/>
                <w:sz w:val="28"/>
                <w:szCs w:val="28"/>
              </w:rPr>
              <w:t>初试成绩</w:t>
            </w:r>
          </w:p>
        </w:tc>
        <w:tc>
          <w:tcPr>
            <w:tcW w:w="1620" w:type="dxa"/>
            <w:gridSpan w:val="2"/>
            <w:vAlign w:val="center"/>
          </w:tcPr>
          <w:p w:rsidR="0044730B" w:rsidRPr="008615A9" w:rsidRDefault="0044730B" w:rsidP="002E670E">
            <w:pPr>
              <w:adjustRightInd w:val="0"/>
              <w:snapToGrid w:val="0"/>
              <w:spacing w:beforeLines="50"/>
              <w:ind w:leftChars="-50" w:left="-105" w:rightChars="-50" w:right="-105"/>
              <w:jc w:val="center"/>
              <w:rPr>
                <w:rFonts w:eastAsia="楷体_GB2312"/>
                <w:b/>
                <w:bCs/>
                <w:sz w:val="28"/>
                <w:szCs w:val="28"/>
              </w:rPr>
            </w:pPr>
            <w:r w:rsidRPr="008615A9">
              <w:rPr>
                <w:rFonts w:eastAsia="楷体_GB2312"/>
                <w:b/>
                <w:bCs/>
                <w:sz w:val="28"/>
                <w:szCs w:val="28"/>
              </w:rPr>
              <w:t>拟调剂学科</w:t>
            </w:r>
          </w:p>
        </w:tc>
      </w:tr>
      <w:tr w:rsidR="0044730B" w:rsidRPr="008615A9" w:rsidTr="00266A93">
        <w:trPr>
          <w:trHeight w:val="453"/>
        </w:trPr>
        <w:tc>
          <w:tcPr>
            <w:tcW w:w="498" w:type="dxa"/>
            <w:vMerge/>
            <w:vAlign w:val="center"/>
          </w:tcPr>
          <w:p w:rsidR="0044730B" w:rsidRPr="008615A9" w:rsidRDefault="0044730B" w:rsidP="00266A93">
            <w:pPr>
              <w:adjustRightInd w:val="0"/>
              <w:snapToGrid w:val="0"/>
              <w:jc w:val="center"/>
              <w:rPr>
                <w:rFonts w:eastAsia="楷体_GB2312"/>
                <w:bCs/>
                <w:sz w:val="28"/>
                <w:szCs w:val="28"/>
              </w:rPr>
            </w:pPr>
          </w:p>
        </w:tc>
        <w:tc>
          <w:tcPr>
            <w:tcW w:w="2162" w:type="dxa"/>
            <w:vAlign w:val="center"/>
          </w:tcPr>
          <w:p w:rsidR="0044730B" w:rsidRPr="008615A9" w:rsidRDefault="0044730B" w:rsidP="002E670E">
            <w:pPr>
              <w:adjustRightInd w:val="0"/>
              <w:snapToGrid w:val="0"/>
              <w:spacing w:beforeLines="50"/>
              <w:jc w:val="center"/>
              <w:rPr>
                <w:rFonts w:eastAsia="楷体_GB2312"/>
                <w:bCs/>
                <w:sz w:val="24"/>
              </w:rPr>
            </w:pPr>
            <w:r w:rsidRPr="008615A9">
              <w:rPr>
                <w:rFonts w:eastAsia="楷体_GB2312"/>
                <w:bCs/>
                <w:sz w:val="24"/>
              </w:rPr>
              <w:t>考生编号</w:t>
            </w:r>
          </w:p>
        </w:tc>
        <w:tc>
          <w:tcPr>
            <w:tcW w:w="1276" w:type="dxa"/>
            <w:vAlign w:val="center"/>
          </w:tcPr>
          <w:p w:rsidR="0044730B" w:rsidRPr="008615A9" w:rsidRDefault="0044730B" w:rsidP="002E670E">
            <w:pPr>
              <w:adjustRightInd w:val="0"/>
              <w:snapToGrid w:val="0"/>
              <w:spacing w:beforeLines="50"/>
              <w:jc w:val="center"/>
              <w:rPr>
                <w:rFonts w:eastAsia="楷体_GB2312"/>
                <w:bCs/>
                <w:sz w:val="24"/>
              </w:rPr>
            </w:pPr>
            <w:r w:rsidRPr="008615A9">
              <w:rPr>
                <w:rFonts w:eastAsia="楷体_GB2312"/>
                <w:bCs/>
                <w:sz w:val="24"/>
              </w:rPr>
              <w:t>考生姓名</w:t>
            </w:r>
          </w:p>
        </w:tc>
        <w:tc>
          <w:tcPr>
            <w:tcW w:w="1275" w:type="dxa"/>
            <w:vAlign w:val="center"/>
          </w:tcPr>
          <w:p w:rsidR="0044730B" w:rsidRPr="008615A9" w:rsidRDefault="0044730B" w:rsidP="002E670E">
            <w:pPr>
              <w:adjustRightInd w:val="0"/>
              <w:snapToGrid w:val="0"/>
              <w:spacing w:beforeLines="50"/>
              <w:jc w:val="center"/>
              <w:rPr>
                <w:rFonts w:eastAsia="楷体_GB2312"/>
                <w:bCs/>
                <w:sz w:val="24"/>
              </w:rPr>
            </w:pPr>
            <w:r w:rsidRPr="008615A9">
              <w:rPr>
                <w:rFonts w:eastAsia="楷体_GB2312"/>
                <w:bCs/>
                <w:sz w:val="24"/>
              </w:rPr>
              <w:t>毕业学校</w:t>
            </w:r>
          </w:p>
        </w:tc>
        <w:tc>
          <w:tcPr>
            <w:tcW w:w="1276" w:type="dxa"/>
            <w:vAlign w:val="center"/>
          </w:tcPr>
          <w:p w:rsidR="0044730B" w:rsidRPr="008615A9" w:rsidRDefault="0044730B" w:rsidP="002E670E">
            <w:pPr>
              <w:adjustRightInd w:val="0"/>
              <w:snapToGrid w:val="0"/>
              <w:spacing w:beforeLines="50"/>
              <w:jc w:val="center"/>
              <w:rPr>
                <w:rFonts w:eastAsia="楷体_GB2312"/>
                <w:bCs/>
                <w:color w:val="FF0000"/>
                <w:sz w:val="24"/>
              </w:rPr>
            </w:pPr>
            <w:r w:rsidRPr="008615A9">
              <w:rPr>
                <w:rFonts w:eastAsia="楷体_GB2312"/>
                <w:bCs/>
                <w:sz w:val="24"/>
              </w:rPr>
              <w:t>报考单位</w:t>
            </w:r>
          </w:p>
        </w:tc>
        <w:tc>
          <w:tcPr>
            <w:tcW w:w="851" w:type="dxa"/>
            <w:vAlign w:val="center"/>
          </w:tcPr>
          <w:p w:rsidR="0044730B" w:rsidRPr="008615A9" w:rsidRDefault="0044730B" w:rsidP="002E670E">
            <w:pPr>
              <w:adjustRightInd w:val="0"/>
              <w:snapToGrid w:val="0"/>
              <w:spacing w:beforeLines="50"/>
              <w:jc w:val="center"/>
              <w:rPr>
                <w:rFonts w:eastAsia="楷体_GB2312"/>
                <w:bCs/>
                <w:sz w:val="24"/>
              </w:rPr>
            </w:pPr>
            <w:r w:rsidRPr="008615A9">
              <w:rPr>
                <w:rFonts w:eastAsia="楷体_GB2312"/>
                <w:bCs/>
                <w:sz w:val="24"/>
              </w:rPr>
              <w:t>专业代码</w:t>
            </w:r>
          </w:p>
        </w:tc>
        <w:tc>
          <w:tcPr>
            <w:tcW w:w="1275" w:type="dxa"/>
            <w:vAlign w:val="center"/>
          </w:tcPr>
          <w:p w:rsidR="0044730B" w:rsidRPr="008615A9" w:rsidRDefault="0044730B" w:rsidP="002E670E">
            <w:pPr>
              <w:adjustRightInd w:val="0"/>
              <w:snapToGrid w:val="0"/>
              <w:spacing w:beforeLines="50"/>
              <w:jc w:val="center"/>
              <w:rPr>
                <w:rFonts w:eastAsia="楷体_GB2312"/>
                <w:bCs/>
                <w:sz w:val="24"/>
              </w:rPr>
            </w:pPr>
            <w:r w:rsidRPr="008615A9">
              <w:rPr>
                <w:rFonts w:eastAsia="楷体_GB2312"/>
                <w:bCs/>
                <w:sz w:val="24"/>
              </w:rPr>
              <w:t>专业名称</w:t>
            </w:r>
          </w:p>
        </w:tc>
        <w:tc>
          <w:tcPr>
            <w:tcW w:w="675" w:type="dxa"/>
            <w:vAlign w:val="center"/>
          </w:tcPr>
          <w:p w:rsidR="0044730B" w:rsidRPr="008615A9" w:rsidRDefault="0044730B" w:rsidP="002E670E">
            <w:pPr>
              <w:adjustRightInd w:val="0"/>
              <w:snapToGrid w:val="0"/>
              <w:spacing w:beforeLines="50"/>
              <w:jc w:val="center"/>
              <w:rPr>
                <w:rFonts w:eastAsia="楷体_GB2312"/>
                <w:bCs/>
                <w:sz w:val="24"/>
              </w:rPr>
            </w:pPr>
            <w:r w:rsidRPr="008615A9">
              <w:rPr>
                <w:rFonts w:eastAsia="楷体_GB2312"/>
                <w:bCs/>
                <w:sz w:val="24"/>
              </w:rPr>
              <w:t>政治</w:t>
            </w:r>
          </w:p>
        </w:tc>
        <w:tc>
          <w:tcPr>
            <w:tcW w:w="540" w:type="dxa"/>
            <w:vAlign w:val="center"/>
          </w:tcPr>
          <w:p w:rsidR="0044730B" w:rsidRPr="008615A9" w:rsidRDefault="0044730B" w:rsidP="002E670E">
            <w:pPr>
              <w:adjustRightInd w:val="0"/>
              <w:snapToGrid w:val="0"/>
              <w:spacing w:beforeLines="50"/>
              <w:jc w:val="center"/>
              <w:rPr>
                <w:rFonts w:eastAsia="楷体_GB2312"/>
                <w:bCs/>
                <w:sz w:val="24"/>
              </w:rPr>
            </w:pPr>
            <w:r w:rsidRPr="008615A9">
              <w:rPr>
                <w:rFonts w:eastAsia="楷体_GB2312"/>
                <w:bCs/>
                <w:sz w:val="24"/>
              </w:rPr>
              <w:t>外语</w:t>
            </w:r>
          </w:p>
        </w:tc>
        <w:tc>
          <w:tcPr>
            <w:tcW w:w="1195" w:type="dxa"/>
            <w:vAlign w:val="center"/>
          </w:tcPr>
          <w:p w:rsidR="0044730B" w:rsidRPr="008615A9" w:rsidRDefault="0044730B" w:rsidP="002E670E">
            <w:pPr>
              <w:adjustRightInd w:val="0"/>
              <w:snapToGrid w:val="0"/>
              <w:spacing w:beforeLines="50"/>
              <w:ind w:leftChars="-50" w:left="-105" w:rightChars="-50" w:right="-105"/>
              <w:jc w:val="center"/>
              <w:rPr>
                <w:rFonts w:eastAsia="楷体_GB2312"/>
                <w:bCs/>
                <w:sz w:val="24"/>
              </w:rPr>
            </w:pPr>
            <w:r w:rsidRPr="008615A9">
              <w:rPr>
                <w:rFonts w:eastAsia="楷体_GB2312"/>
                <w:bCs/>
                <w:sz w:val="24"/>
              </w:rPr>
              <w:t>业务</w:t>
            </w:r>
            <w:r w:rsidRPr="008615A9">
              <w:rPr>
                <w:rFonts w:eastAsia="楷体_GB2312"/>
                <w:bCs/>
                <w:sz w:val="24"/>
              </w:rPr>
              <w:t>1</w:t>
            </w:r>
            <w:r w:rsidRPr="008615A9">
              <w:rPr>
                <w:rFonts w:eastAsia="楷体_GB2312"/>
                <w:bCs/>
                <w:sz w:val="24"/>
              </w:rPr>
              <w:t>名称、成绩</w:t>
            </w:r>
          </w:p>
        </w:tc>
        <w:tc>
          <w:tcPr>
            <w:tcW w:w="1134" w:type="dxa"/>
            <w:vAlign w:val="center"/>
          </w:tcPr>
          <w:p w:rsidR="0044730B" w:rsidRPr="008615A9" w:rsidRDefault="0044730B" w:rsidP="002E670E">
            <w:pPr>
              <w:adjustRightInd w:val="0"/>
              <w:snapToGrid w:val="0"/>
              <w:spacing w:beforeLines="50"/>
              <w:ind w:leftChars="-50" w:left="-105" w:rightChars="-50" w:right="-105"/>
              <w:jc w:val="center"/>
              <w:rPr>
                <w:rFonts w:eastAsia="楷体_GB2312"/>
                <w:bCs/>
                <w:sz w:val="24"/>
              </w:rPr>
            </w:pPr>
            <w:r w:rsidRPr="008615A9">
              <w:rPr>
                <w:rFonts w:eastAsia="楷体_GB2312"/>
                <w:bCs/>
                <w:sz w:val="24"/>
              </w:rPr>
              <w:t>业务</w:t>
            </w:r>
            <w:r w:rsidRPr="008615A9">
              <w:rPr>
                <w:rFonts w:eastAsia="楷体_GB2312"/>
                <w:bCs/>
                <w:sz w:val="24"/>
              </w:rPr>
              <w:t>2</w:t>
            </w:r>
            <w:r w:rsidRPr="008615A9">
              <w:rPr>
                <w:rFonts w:eastAsia="楷体_GB2312"/>
                <w:bCs/>
                <w:sz w:val="24"/>
              </w:rPr>
              <w:t>名称、成绩</w:t>
            </w:r>
          </w:p>
        </w:tc>
        <w:tc>
          <w:tcPr>
            <w:tcW w:w="731" w:type="dxa"/>
            <w:vAlign w:val="center"/>
          </w:tcPr>
          <w:p w:rsidR="0044730B" w:rsidRPr="008615A9" w:rsidRDefault="0044730B" w:rsidP="002E670E">
            <w:pPr>
              <w:adjustRightInd w:val="0"/>
              <w:snapToGrid w:val="0"/>
              <w:spacing w:beforeLines="50"/>
              <w:ind w:leftChars="-50" w:left="-105" w:rightChars="-50" w:right="-105"/>
              <w:jc w:val="center"/>
              <w:rPr>
                <w:rFonts w:eastAsia="楷体_GB2312"/>
                <w:bCs/>
                <w:sz w:val="24"/>
              </w:rPr>
            </w:pPr>
            <w:r w:rsidRPr="008615A9">
              <w:rPr>
                <w:rFonts w:eastAsia="楷体_GB2312"/>
                <w:bCs/>
                <w:sz w:val="24"/>
              </w:rPr>
              <w:t>总分</w:t>
            </w:r>
          </w:p>
        </w:tc>
        <w:tc>
          <w:tcPr>
            <w:tcW w:w="720" w:type="dxa"/>
            <w:vAlign w:val="center"/>
          </w:tcPr>
          <w:p w:rsidR="0044730B" w:rsidRPr="008615A9" w:rsidRDefault="0044730B" w:rsidP="00266A93">
            <w:pPr>
              <w:adjustRightInd w:val="0"/>
              <w:snapToGrid w:val="0"/>
              <w:jc w:val="center"/>
              <w:rPr>
                <w:rFonts w:eastAsia="楷体_GB2312"/>
                <w:bCs/>
                <w:sz w:val="24"/>
              </w:rPr>
            </w:pPr>
            <w:r w:rsidRPr="008615A9">
              <w:rPr>
                <w:rFonts w:eastAsia="楷体_GB2312"/>
                <w:bCs/>
                <w:sz w:val="24"/>
              </w:rPr>
              <w:t>专业代码</w:t>
            </w:r>
          </w:p>
        </w:tc>
        <w:tc>
          <w:tcPr>
            <w:tcW w:w="900" w:type="dxa"/>
            <w:vAlign w:val="center"/>
          </w:tcPr>
          <w:p w:rsidR="0044730B" w:rsidRPr="008615A9" w:rsidRDefault="0044730B" w:rsidP="00266A93">
            <w:pPr>
              <w:adjustRightInd w:val="0"/>
              <w:snapToGrid w:val="0"/>
              <w:jc w:val="center"/>
              <w:rPr>
                <w:rFonts w:eastAsia="楷体_GB2312"/>
                <w:bCs/>
                <w:sz w:val="24"/>
              </w:rPr>
            </w:pPr>
            <w:r w:rsidRPr="008615A9">
              <w:rPr>
                <w:rFonts w:eastAsia="楷体_GB2312"/>
                <w:bCs/>
                <w:sz w:val="24"/>
              </w:rPr>
              <w:t>专业名称</w:t>
            </w:r>
          </w:p>
        </w:tc>
      </w:tr>
      <w:tr w:rsidR="0044730B" w:rsidRPr="008615A9" w:rsidTr="00266A93">
        <w:trPr>
          <w:trHeight w:val="510"/>
        </w:trPr>
        <w:tc>
          <w:tcPr>
            <w:tcW w:w="498" w:type="dxa"/>
          </w:tcPr>
          <w:p w:rsidR="0044730B" w:rsidRPr="008615A9" w:rsidRDefault="0044730B" w:rsidP="00266A93">
            <w:pPr>
              <w:adjustRightInd w:val="0"/>
              <w:snapToGrid w:val="0"/>
              <w:rPr>
                <w:rFonts w:eastAsia="楷体_GB2312"/>
                <w:bCs/>
                <w:sz w:val="28"/>
                <w:szCs w:val="28"/>
              </w:rPr>
            </w:pPr>
            <w:r w:rsidRPr="008615A9">
              <w:rPr>
                <w:rFonts w:eastAsia="楷体_GB2312"/>
                <w:bCs/>
                <w:sz w:val="28"/>
                <w:szCs w:val="28"/>
              </w:rPr>
              <w:t>1</w:t>
            </w:r>
          </w:p>
        </w:tc>
        <w:tc>
          <w:tcPr>
            <w:tcW w:w="2162" w:type="dxa"/>
          </w:tcPr>
          <w:p w:rsidR="0044730B" w:rsidRPr="008615A9" w:rsidRDefault="0044730B" w:rsidP="00266A93">
            <w:pPr>
              <w:adjustRightInd w:val="0"/>
              <w:snapToGrid w:val="0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1276" w:type="dxa"/>
          </w:tcPr>
          <w:p w:rsidR="0044730B" w:rsidRPr="008615A9" w:rsidRDefault="0044730B" w:rsidP="00266A93">
            <w:pPr>
              <w:adjustRightInd w:val="0"/>
              <w:snapToGrid w:val="0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1275" w:type="dxa"/>
          </w:tcPr>
          <w:p w:rsidR="0044730B" w:rsidRPr="008615A9" w:rsidRDefault="0044730B" w:rsidP="00266A93">
            <w:pPr>
              <w:adjustRightInd w:val="0"/>
              <w:snapToGrid w:val="0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1276" w:type="dxa"/>
          </w:tcPr>
          <w:p w:rsidR="0044730B" w:rsidRPr="008615A9" w:rsidRDefault="0044730B" w:rsidP="00266A93">
            <w:pPr>
              <w:adjustRightInd w:val="0"/>
              <w:snapToGrid w:val="0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851" w:type="dxa"/>
          </w:tcPr>
          <w:p w:rsidR="0044730B" w:rsidRPr="008615A9" w:rsidRDefault="0044730B" w:rsidP="00266A93">
            <w:pPr>
              <w:adjustRightInd w:val="0"/>
              <w:snapToGrid w:val="0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1275" w:type="dxa"/>
          </w:tcPr>
          <w:p w:rsidR="0044730B" w:rsidRPr="008615A9" w:rsidRDefault="0044730B" w:rsidP="00266A93">
            <w:pPr>
              <w:adjustRightInd w:val="0"/>
              <w:snapToGrid w:val="0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675" w:type="dxa"/>
          </w:tcPr>
          <w:p w:rsidR="0044730B" w:rsidRPr="008615A9" w:rsidRDefault="0044730B" w:rsidP="00266A93">
            <w:pPr>
              <w:adjustRightInd w:val="0"/>
              <w:snapToGrid w:val="0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540" w:type="dxa"/>
          </w:tcPr>
          <w:p w:rsidR="0044730B" w:rsidRPr="008615A9" w:rsidRDefault="0044730B" w:rsidP="00266A93">
            <w:pPr>
              <w:adjustRightInd w:val="0"/>
              <w:snapToGrid w:val="0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1195" w:type="dxa"/>
          </w:tcPr>
          <w:p w:rsidR="0044730B" w:rsidRPr="008615A9" w:rsidRDefault="0044730B" w:rsidP="00266A93">
            <w:pPr>
              <w:adjustRightInd w:val="0"/>
              <w:snapToGrid w:val="0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1134" w:type="dxa"/>
          </w:tcPr>
          <w:p w:rsidR="0044730B" w:rsidRPr="008615A9" w:rsidRDefault="0044730B" w:rsidP="00266A93">
            <w:pPr>
              <w:adjustRightInd w:val="0"/>
              <w:snapToGrid w:val="0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731" w:type="dxa"/>
          </w:tcPr>
          <w:p w:rsidR="0044730B" w:rsidRPr="008615A9" w:rsidRDefault="0044730B" w:rsidP="00266A93">
            <w:pPr>
              <w:adjustRightInd w:val="0"/>
              <w:snapToGrid w:val="0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720" w:type="dxa"/>
          </w:tcPr>
          <w:p w:rsidR="0044730B" w:rsidRPr="008615A9" w:rsidRDefault="0044730B" w:rsidP="00266A93">
            <w:pPr>
              <w:adjustRightInd w:val="0"/>
              <w:snapToGrid w:val="0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900" w:type="dxa"/>
          </w:tcPr>
          <w:p w:rsidR="0044730B" w:rsidRPr="008615A9" w:rsidRDefault="0044730B" w:rsidP="00266A93">
            <w:pPr>
              <w:adjustRightInd w:val="0"/>
              <w:snapToGrid w:val="0"/>
              <w:jc w:val="center"/>
              <w:rPr>
                <w:rFonts w:eastAsia="楷体_GB2312"/>
                <w:bCs/>
                <w:sz w:val="24"/>
              </w:rPr>
            </w:pPr>
          </w:p>
        </w:tc>
      </w:tr>
      <w:tr w:rsidR="0044730B" w:rsidRPr="008615A9" w:rsidTr="00266A93">
        <w:trPr>
          <w:trHeight w:val="510"/>
        </w:trPr>
        <w:tc>
          <w:tcPr>
            <w:tcW w:w="498" w:type="dxa"/>
          </w:tcPr>
          <w:p w:rsidR="0044730B" w:rsidRPr="008615A9" w:rsidRDefault="0044730B" w:rsidP="00266A93">
            <w:pPr>
              <w:adjustRightInd w:val="0"/>
              <w:snapToGrid w:val="0"/>
              <w:rPr>
                <w:rFonts w:eastAsia="楷体_GB2312"/>
                <w:bCs/>
                <w:sz w:val="28"/>
                <w:szCs w:val="28"/>
              </w:rPr>
            </w:pPr>
            <w:r w:rsidRPr="008615A9">
              <w:rPr>
                <w:rFonts w:eastAsia="楷体_GB2312"/>
                <w:bCs/>
                <w:sz w:val="28"/>
                <w:szCs w:val="28"/>
              </w:rPr>
              <w:t>2</w:t>
            </w:r>
          </w:p>
        </w:tc>
        <w:tc>
          <w:tcPr>
            <w:tcW w:w="2162" w:type="dxa"/>
          </w:tcPr>
          <w:p w:rsidR="0044730B" w:rsidRPr="008615A9" w:rsidRDefault="0044730B" w:rsidP="00266A93">
            <w:pPr>
              <w:adjustRightInd w:val="0"/>
              <w:snapToGrid w:val="0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1276" w:type="dxa"/>
          </w:tcPr>
          <w:p w:rsidR="0044730B" w:rsidRPr="008615A9" w:rsidRDefault="0044730B" w:rsidP="00266A93">
            <w:pPr>
              <w:adjustRightInd w:val="0"/>
              <w:snapToGrid w:val="0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1275" w:type="dxa"/>
          </w:tcPr>
          <w:p w:rsidR="0044730B" w:rsidRPr="008615A9" w:rsidRDefault="0044730B" w:rsidP="00266A93">
            <w:pPr>
              <w:adjustRightInd w:val="0"/>
              <w:snapToGrid w:val="0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1276" w:type="dxa"/>
          </w:tcPr>
          <w:p w:rsidR="0044730B" w:rsidRPr="008615A9" w:rsidRDefault="0044730B" w:rsidP="00266A93">
            <w:pPr>
              <w:adjustRightInd w:val="0"/>
              <w:snapToGrid w:val="0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851" w:type="dxa"/>
          </w:tcPr>
          <w:p w:rsidR="0044730B" w:rsidRPr="008615A9" w:rsidRDefault="0044730B" w:rsidP="00266A93">
            <w:pPr>
              <w:adjustRightInd w:val="0"/>
              <w:snapToGrid w:val="0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1275" w:type="dxa"/>
          </w:tcPr>
          <w:p w:rsidR="0044730B" w:rsidRPr="008615A9" w:rsidRDefault="0044730B" w:rsidP="00266A93">
            <w:pPr>
              <w:adjustRightInd w:val="0"/>
              <w:snapToGrid w:val="0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675" w:type="dxa"/>
          </w:tcPr>
          <w:p w:rsidR="0044730B" w:rsidRPr="008615A9" w:rsidRDefault="0044730B" w:rsidP="00266A93">
            <w:pPr>
              <w:adjustRightInd w:val="0"/>
              <w:snapToGrid w:val="0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540" w:type="dxa"/>
          </w:tcPr>
          <w:p w:rsidR="0044730B" w:rsidRPr="008615A9" w:rsidRDefault="0044730B" w:rsidP="00266A93">
            <w:pPr>
              <w:adjustRightInd w:val="0"/>
              <w:snapToGrid w:val="0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1195" w:type="dxa"/>
          </w:tcPr>
          <w:p w:rsidR="0044730B" w:rsidRPr="008615A9" w:rsidRDefault="0044730B" w:rsidP="00266A93">
            <w:pPr>
              <w:adjustRightInd w:val="0"/>
              <w:snapToGrid w:val="0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1134" w:type="dxa"/>
          </w:tcPr>
          <w:p w:rsidR="0044730B" w:rsidRPr="008615A9" w:rsidRDefault="0044730B" w:rsidP="00266A93">
            <w:pPr>
              <w:adjustRightInd w:val="0"/>
              <w:snapToGrid w:val="0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731" w:type="dxa"/>
          </w:tcPr>
          <w:p w:rsidR="0044730B" w:rsidRPr="008615A9" w:rsidRDefault="0044730B" w:rsidP="00266A93">
            <w:pPr>
              <w:adjustRightInd w:val="0"/>
              <w:snapToGrid w:val="0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720" w:type="dxa"/>
          </w:tcPr>
          <w:p w:rsidR="0044730B" w:rsidRPr="008615A9" w:rsidRDefault="0044730B" w:rsidP="00266A93">
            <w:pPr>
              <w:adjustRightInd w:val="0"/>
              <w:snapToGrid w:val="0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900" w:type="dxa"/>
          </w:tcPr>
          <w:p w:rsidR="0044730B" w:rsidRPr="008615A9" w:rsidRDefault="0044730B" w:rsidP="00266A93">
            <w:pPr>
              <w:adjustRightInd w:val="0"/>
              <w:snapToGrid w:val="0"/>
              <w:jc w:val="center"/>
              <w:rPr>
                <w:rFonts w:eastAsia="楷体_GB2312"/>
                <w:bCs/>
                <w:sz w:val="24"/>
              </w:rPr>
            </w:pPr>
          </w:p>
        </w:tc>
      </w:tr>
      <w:tr w:rsidR="0044730B" w:rsidRPr="008615A9" w:rsidTr="00266A93">
        <w:trPr>
          <w:trHeight w:val="510"/>
        </w:trPr>
        <w:tc>
          <w:tcPr>
            <w:tcW w:w="498" w:type="dxa"/>
          </w:tcPr>
          <w:p w:rsidR="0044730B" w:rsidRPr="008615A9" w:rsidRDefault="0044730B" w:rsidP="00266A93">
            <w:pPr>
              <w:adjustRightInd w:val="0"/>
              <w:snapToGrid w:val="0"/>
              <w:rPr>
                <w:rFonts w:eastAsia="楷体_GB2312"/>
                <w:bCs/>
                <w:sz w:val="28"/>
                <w:szCs w:val="28"/>
              </w:rPr>
            </w:pPr>
            <w:r w:rsidRPr="008615A9">
              <w:rPr>
                <w:rFonts w:eastAsia="楷体_GB2312"/>
                <w:bCs/>
                <w:sz w:val="28"/>
                <w:szCs w:val="28"/>
              </w:rPr>
              <w:t>3</w:t>
            </w:r>
          </w:p>
        </w:tc>
        <w:tc>
          <w:tcPr>
            <w:tcW w:w="2162" w:type="dxa"/>
          </w:tcPr>
          <w:p w:rsidR="0044730B" w:rsidRPr="008615A9" w:rsidRDefault="0044730B" w:rsidP="00266A93">
            <w:pPr>
              <w:adjustRightInd w:val="0"/>
              <w:snapToGrid w:val="0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1276" w:type="dxa"/>
          </w:tcPr>
          <w:p w:rsidR="0044730B" w:rsidRPr="008615A9" w:rsidRDefault="0044730B" w:rsidP="00266A93">
            <w:pPr>
              <w:adjustRightInd w:val="0"/>
              <w:snapToGrid w:val="0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1275" w:type="dxa"/>
          </w:tcPr>
          <w:p w:rsidR="0044730B" w:rsidRPr="008615A9" w:rsidRDefault="0044730B" w:rsidP="00266A93">
            <w:pPr>
              <w:adjustRightInd w:val="0"/>
              <w:snapToGrid w:val="0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1276" w:type="dxa"/>
          </w:tcPr>
          <w:p w:rsidR="0044730B" w:rsidRPr="008615A9" w:rsidRDefault="0044730B" w:rsidP="00266A93">
            <w:pPr>
              <w:adjustRightInd w:val="0"/>
              <w:snapToGrid w:val="0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851" w:type="dxa"/>
          </w:tcPr>
          <w:p w:rsidR="0044730B" w:rsidRPr="008615A9" w:rsidRDefault="0044730B" w:rsidP="00266A93">
            <w:pPr>
              <w:adjustRightInd w:val="0"/>
              <w:snapToGrid w:val="0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1275" w:type="dxa"/>
          </w:tcPr>
          <w:p w:rsidR="0044730B" w:rsidRPr="008615A9" w:rsidRDefault="0044730B" w:rsidP="00266A93">
            <w:pPr>
              <w:adjustRightInd w:val="0"/>
              <w:snapToGrid w:val="0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675" w:type="dxa"/>
          </w:tcPr>
          <w:p w:rsidR="0044730B" w:rsidRPr="008615A9" w:rsidRDefault="0044730B" w:rsidP="00266A93">
            <w:pPr>
              <w:adjustRightInd w:val="0"/>
              <w:snapToGrid w:val="0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540" w:type="dxa"/>
          </w:tcPr>
          <w:p w:rsidR="0044730B" w:rsidRPr="008615A9" w:rsidRDefault="0044730B" w:rsidP="00266A93">
            <w:pPr>
              <w:adjustRightInd w:val="0"/>
              <w:snapToGrid w:val="0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1195" w:type="dxa"/>
          </w:tcPr>
          <w:p w:rsidR="0044730B" w:rsidRPr="008615A9" w:rsidRDefault="0044730B" w:rsidP="00266A93">
            <w:pPr>
              <w:adjustRightInd w:val="0"/>
              <w:snapToGrid w:val="0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1134" w:type="dxa"/>
          </w:tcPr>
          <w:p w:rsidR="0044730B" w:rsidRPr="008615A9" w:rsidRDefault="0044730B" w:rsidP="00266A93">
            <w:pPr>
              <w:adjustRightInd w:val="0"/>
              <w:snapToGrid w:val="0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731" w:type="dxa"/>
          </w:tcPr>
          <w:p w:rsidR="0044730B" w:rsidRPr="008615A9" w:rsidRDefault="0044730B" w:rsidP="00266A93">
            <w:pPr>
              <w:adjustRightInd w:val="0"/>
              <w:snapToGrid w:val="0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720" w:type="dxa"/>
          </w:tcPr>
          <w:p w:rsidR="0044730B" w:rsidRPr="008615A9" w:rsidRDefault="0044730B" w:rsidP="00266A93">
            <w:pPr>
              <w:adjustRightInd w:val="0"/>
              <w:snapToGrid w:val="0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900" w:type="dxa"/>
          </w:tcPr>
          <w:p w:rsidR="0044730B" w:rsidRPr="008615A9" w:rsidRDefault="0044730B" w:rsidP="00266A93">
            <w:pPr>
              <w:adjustRightInd w:val="0"/>
              <w:snapToGrid w:val="0"/>
              <w:jc w:val="center"/>
              <w:rPr>
                <w:rFonts w:eastAsia="楷体_GB2312"/>
                <w:bCs/>
                <w:sz w:val="24"/>
              </w:rPr>
            </w:pPr>
          </w:p>
        </w:tc>
      </w:tr>
      <w:tr w:rsidR="0044730B" w:rsidRPr="008615A9" w:rsidTr="00266A93">
        <w:trPr>
          <w:trHeight w:val="510"/>
        </w:trPr>
        <w:tc>
          <w:tcPr>
            <w:tcW w:w="498" w:type="dxa"/>
          </w:tcPr>
          <w:p w:rsidR="0044730B" w:rsidRPr="008615A9" w:rsidRDefault="0044730B" w:rsidP="00266A93">
            <w:pPr>
              <w:adjustRightInd w:val="0"/>
              <w:snapToGrid w:val="0"/>
              <w:rPr>
                <w:rFonts w:eastAsia="楷体_GB2312"/>
                <w:bCs/>
                <w:sz w:val="28"/>
                <w:szCs w:val="28"/>
              </w:rPr>
            </w:pPr>
            <w:r w:rsidRPr="008615A9">
              <w:rPr>
                <w:rFonts w:eastAsia="楷体_GB2312"/>
                <w:bCs/>
                <w:sz w:val="28"/>
                <w:szCs w:val="28"/>
              </w:rPr>
              <w:t>4</w:t>
            </w:r>
          </w:p>
        </w:tc>
        <w:tc>
          <w:tcPr>
            <w:tcW w:w="2162" w:type="dxa"/>
          </w:tcPr>
          <w:p w:rsidR="0044730B" w:rsidRPr="008615A9" w:rsidRDefault="0044730B" w:rsidP="00266A93">
            <w:pPr>
              <w:adjustRightInd w:val="0"/>
              <w:snapToGrid w:val="0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1276" w:type="dxa"/>
          </w:tcPr>
          <w:p w:rsidR="0044730B" w:rsidRPr="008615A9" w:rsidRDefault="0044730B" w:rsidP="00266A93">
            <w:pPr>
              <w:adjustRightInd w:val="0"/>
              <w:snapToGrid w:val="0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1275" w:type="dxa"/>
          </w:tcPr>
          <w:p w:rsidR="0044730B" w:rsidRPr="008615A9" w:rsidRDefault="0044730B" w:rsidP="00266A93">
            <w:pPr>
              <w:adjustRightInd w:val="0"/>
              <w:snapToGrid w:val="0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1276" w:type="dxa"/>
          </w:tcPr>
          <w:p w:rsidR="0044730B" w:rsidRPr="008615A9" w:rsidRDefault="0044730B" w:rsidP="00266A93">
            <w:pPr>
              <w:adjustRightInd w:val="0"/>
              <w:snapToGrid w:val="0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851" w:type="dxa"/>
          </w:tcPr>
          <w:p w:rsidR="0044730B" w:rsidRPr="008615A9" w:rsidRDefault="0044730B" w:rsidP="00266A93">
            <w:pPr>
              <w:adjustRightInd w:val="0"/>
              <w:snapToGrid w:val="0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1275" w:type="dxa"/>
          </w:tcPr>
          <w:p w:rsidR="0044730B" w:rsidRPr="008615A9" w:rsidRDefault="0044730B" w:rsidP="00266A93">
            <w:pPr>
              <w:adjustRightInd w:val="0"/>
              <w:snapToGrid w:val="0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675" w:type="dxa"/>
          </w:tcPr>
          <w:p w:rsidR="0044730B" w:rsidRPr="008615A9" w:rsidRDefault="0044730B" w:rsidP="00266A93">
            <w:pPr>
              <w:adjustRightInd w:val="0"/>
              <w:snapToGrid w:val="0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540" w:type="dxa"/>
          </w:tcPr>
          <w:p w:rsidR="0044730B" w:rsidRPr="008615A9" w:rsidRDefault="0044730B" w:rsidP="00266A93">
            <w:pPr>
              <w:adjustRightInd w:val="0"/>
              <w:snapToGrid w:val="0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1195" w:type="dxa"/>
          </w:tcPr>
          <w:p w:rsidR="0044730B" w:rsidRPr="008615A9" w:rsidRDefault="0044730B" w:rsidP="00266A93">
            <w:pPr>
              <w:adjustRightInd w:val="0"/>
              <w:snapToGrid w:val="0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1134" w:type="dxa"/>
          </w:tcPr>
          <w:p w:rsidR="0044730B" w:rsidRPr="008615A9" w:rsidRDefault="0044730B" w:rsidP="00266A93">
            <w:pPr>
              <w:adjustRightInd w:val="0"/>
              <w:snapToGrid w:val="0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731" w:type="dxa"/>
          </w:tcPr>
          <w:p w:rsidR="0044730B" w:rsidRPr="008615A9" w:rsidRDefault="0044730B" w:rsidP="00266A93">
            <w:pPr>
              <w:adjustRightInd w:val="0"/>
              <w:snapToGrid w:val="0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720" w:type="dxa"/>
          </w:tcPr>
          <w:p w:rsidR="0044730B" w:rsidRPr="008615A9" w:rsidRDefault="0044730B" w:rsidP="00266A93">
            <w:pPr>
              <w:adjustRightInd w:val="0"/>
              <w:snapToGrid w:val="0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900" w:type="dxa"/>
          </w:tcPr>
          <w:p w:rsidR="0044730B" w:rsidRPr="008615A9" w:rsidRDefault="0044730B" w:rsidP="00266A93">
            <w:pPr>
              <w:adjustRightInd w:val="0"/>
              <w:snapToGrid w:val="0"/>
              <w:jc w:val="center"/>
              <w:rPr>
                <w:rFonts w:eastAsia="楷体_GB2312"/>
                <w:bCs/>
                <w:sz w:val="24"/>
              </w:rPr>
            </w:pPr>
          </w:p>
        </w:tc>
      </w:tr>
      <w:tr w:rsidR="0044730B" w:rsidRPr="008615A9" w:rsidTr="00266A93">
        <w:trPr>
          <w:trHeight w:val="510"/>
        </w:trPr>
        <w:tc>
          <w:tcPr>
            <w:tcW w:w="498" w:type="dxa"/>
          </w:tcPr>
          <w:p w:rsidR="0044730B" w:rsidRPr="008615A9" w:rsidRDefault="0044730B" w:rsidP="00266A93">
            <w:pPr>
              <w:adjustRightInd w:val="0"/>
              <w:snapToGrid w:val="0"/>
              <w:rPr>
                <w:rFonts w:eastAsia="楷体_GB2312"/>
                <w:bCs/>
                <w:sz w:val="28"/>
                <w:szCs w:val="28"/>
              </w:rPr>
            </w:pPr>
            <w:r w:rsidRPr="008615A9">
              <w:rPr>
                <w:rFonts w:eastAsia="楷体_GB2312"/>
                <w:bCs/>
                <w:sz w:val="28"/>
                <w:szCs w:val="28"/>
              </w:rPr>
              <w:t>5</w:t>
            </w:r>
          </w:p>
        </w:tc>
        <w:tc>
          <w:tcPr>
            <w:tcW w:w="2162" w:type="dxa"/>
          </w:tcPr>
          <w:p w:rsidR="0044730B" w:rsidRPr="008615A9" w:rsidRDefault="0044730B" w:rsidP="00266A93">
            <w:pPr>
              <w:adjustRightInd w:val="0"/>
              <w:snapToGrid w:val="0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1276" w:type="dxa"/>
          </w:tcPr>
          <w:p w:rsidR="0044730B" w:rsidRPr="008615A9" w:rsidRDefault="0044730B" w:rsidP="00266A93">
            <w:pPr>
              <w:adjustRightInd w:val="0"/>
              <w:snapToGrid w:val="0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1275" w:type="dxa"/>
          </w:tcPr>
          <w:p w:rsidR="0044730B" w:rsidRPr="008615A9" w:rsidRDefault="0044730B" w:rsidP="00266A93">
            <w:pPr>
              <w:adjustRightInd w:val="0"/>
              <w:snapToGrid w:val="0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1276" w:type="dxa"/>
          </w:tcPr>
          <w:p w:rsidR="0044730B" w:rsidRPr="008615A9" w:rsidRDefault="0044730B" w:rsidP="00266A93">
            <w:pPr>
              <w:adjustRightInd w:val="0"/>
              <w:snapToGrid w:val="0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851" w:type="dxa"/>
          </w:tcPr>
          <w:p w:rsidR="0044730B" w:rsidRPr="008615A9" w:rsidRDefault="0044730B" w:rsidP="00266A93">
            <w:pPr>
              <w:adjustRightInd w:val="0"/>
              <w:snapToGrid w:val="0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1275" w:type="dxa"/>
          </w:tcPr>
          <w:p w:rsidR="0044730B" w:rsidRPr="008615A9" w:rsidRDefault="0044730B" w:rsidP="00266A93">
            <w:pPr>
              <w:adjustRightInd w:val="0"/>
              <w:snapToGrid w:val="0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675" w:type="dxa"/>
          </w:tcPr>
          <w:p w:rsidR="0044730B" w:rsidRPr="008615A9" w:rsidRDefault="0044730B" w:rsidP="00266A93">
            <w:pPr>
              <w:adjustRightInd w:val="0"/>
              <w:snapToGrid w:val="0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540" w:type="dxa"/>
          </w:tcPr>
          <w:p w:rsidR="0044730B" w:rsidRPr="008615A9" w:rsidRDefault="0044730B" w:rsidP="00266A93">
            <w:pPr>
              <w:adjustRightInd w:val="0"/>
              <w:snapToGrid w:val="0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1195" w:type="dxa"/>
          </w:tcPr>
          <w:p w:rsidR="0044730B" w:rsidRPr="008615A9" w:rsidRDefault="0044730B" w:rsidP="00266A93">
            <w:pPr>
              <w:adjustRightInd w:val="0"/>
              <w:snapToGrid w:val="0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1134" w:type="dxa"/>
          </w:tcPr>
          <w:p w:rsidR="0044730B" w:rsidRPr="008615A9" w:rsidRDefault="0044730B" w:rsidP="00266A93">
            <w:pPr>
              <w:adjustRightInd w:val="0"/>
              <w:snapToGrid w:val="0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731" w:type="dxa"/>
          </w:tcPr>
          <w:p w:rsidR="0044730B" w:rsidRPr="008615A9" w:rsidRDefault="0044730B" w:rsidP="00266A93">
            <w:pPr>
              <w:adjustRightInd w:val="0"/>
              <w:snapToGrid w:val="0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720" w:type="dxa"/>
          </w:tcPr>
          <w:p w:rsidR="0044730B" w:rsidRPr="008615A9" w:rsidRDefault="0044730B" w:rsidP="00266A93">
            <w:pPr>
              <w:adjustRightInd w:val="0"/>
              <w:snapToGrid w:val="0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900" w:type="dxa"/>
          </w:tcPr>
          <w:p w:rsidR="0044730B" w:rsidRPr="008615A9" w:rsidRDefault="0044730B" w:rsidP="00266A93">
            <w:pPr>
              <w:adjustRightInd w:val="0"/>
              <w:snapToGrid w:val="0"/>
              <w:jc w:val="center"/>
              <w:rPr>
                <w:rFonts w:eastAsia="楷体_GB2312"/>
                <w:bCs/>
                <w:sz w:val="24"/>
              </w:rPr>
            </w:pPr>
          </w:p>
        </w:tc>
      </w:tr>
      <w:tr w:rsidR="0044730B" w:rsidRPr="008615A9" w:rsidTr="00266A93">
        <w:trPr>
          <w:trHeight w:val="510"/>
        </w:trPr>
        <w:tc>
          <w:tcPr>
            <w:tcW w:w="498" w:type="dxa"/>
          </w:tcPr>
          <w:p w:rsidR="0044730B" w:rsidRPr="008615A9" w:rsidRDefault="0044730B" w:rsidP="00266A93">
            <w:pPr>
              <w:adjustRightInd w:val="0"/>
              <w:snapToGrid w:val="0"/>
              <w:rPr>
                <w:rFonts w:eastAsia="楷体_GB2312"/>
                <w:bCs/>
                <w:sz w:val="28"/>
                <w:szCs w:val="28"/>
              </w:rPr>
            </w:pPr>
            <w:r w:rsidRPr="008615A9">
              <w:rPr>
                <w:rFonts w:eastAsia="楷体_GB2312"/>
                <w:bCs/>
                <w:sz w:val="28"/>
                <w:szCs w:val="28"/>
              </w:rPr>
              <w:t>6</w:t>
            </w:r>
          </w:p>
        </w:tc>
        <w:tc>
          <w:tcPr>
            <w:tcW w:w="2162" w:type="dxa"/>
          </w:tcPr>
          <w:p w:rsidR="0044730B" w:rsidRPr="008615A9" w:rsidRDefault="0044730B" w:rsidP="00266A93">
            <w:pPr>
              <w:adjustRightInd w:val="0"/>
              <w:snapToGrid w:val="0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1276" w:type="dxa"/>
          </w:tcPr>
          <w:p w:rsidR="0044730B" w:rsidRPr="008615A9" w:rsidRDefault="0044730B" w:rsidP="00266A93">
            <w:pPr>
              <w:adjustRightInd w:val="0"/>
              <w:snapToGrid w:val="0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1275" w:type="dxa"/>
          </w:tcPr>
          <w:p w:rsidR="0044730B" w:rsidRPr="008615A9" w:rsidRDefault="0044730B" w:rsidP="00266A93">
            <w:pPr>
              <w:adjustRightInd w:val="0"/>
              <w:snapToGrid w:val="0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1276" w:type="dxa"/>
          </w:tcPr>
          <w:p w:rsidR="0044730B" w:rsidRPr="008615A9" w:rsidRDefault="0044730B" w:rsidP="00266A93">
            <w:pPr>
              <w:adjustRightInd w:val="0"/>
              <w:snapToGrid w:val="0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851" w:type="dxa"/>
          </w:tcPr>
          <w:p w:rsidR="0044730B" w:rsidRPr="008615A9" w:rsidRDefault="0044730B" w:rsidP="00266A93">
            <w:pPr>
              <w:adjustRightInd w:val="0"/>
              <w:snapToGrid w:val="0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1275" w:type="dxa"/>
          </w:tcPr>
          <w:p w:rsidR="0044730B" w:rsidRPr="008615A9" w:rsidRDefault="0044730B" w:rsidP="00266A93">
            <w:pPr>
              <w:adjustRightInd w:val="0"/>
              <w:snapToGrid w:val="0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675" w:type="dxa"/>
          </w:tcPr>
          <w:p w:rsidR="0044730B" w:rsidRPr="008615A9" w:rsidRDefault="0044730B" w:rsidP="00266A93">
            <w:pPr>
              <w:adjustRightInd w:val="0"/>
              <w:snapToGrid w:val="0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540" w:type="dxa"/>
          </w:tcPr>
          <w:p w:rsidR="0044730B" w:rsidRPr="008615A9" w:rsidRDefault="0044730B" w:rsidP="00266A93">
            <w:pPr>
              <w:adjustRightInd w:val="0"/>
              <w:snapToGrid w:val="0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1195" w:type="dxa"/>
          </w:tcPr>
          <w:p w:rsidR="0044730B" w:rsidRPr="008615A9" w:rsidRDefault="0044730B" w:rsidP="00266A93">
            <w:pPr>
              <w:adjustRightInd w:val="0"/>
              <w:snapToGrid w:val="0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1134" w:type="dxa"/>
          </w:tcPr>
          <w:p w:rsidR="0044730B" w:rsidRPr="008615A9" w:rsidRDefault="0044730B" w:rsidP="00266A93">
            <w:pPr>
              <w:adjustRightInd w:val="0"/>
              <w:snapToGrid w:val="0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731" w:type="dxa"/>
          </w:tcPr>
          <w:p w:rsidR="0044730B" w:rsidRPr="008615A9" w:rsidRDefault="0044730B" w:rsidP="00266A93">
            <w:pPr>
              <w:adjustRightInd w:val="0"/>
              <w:snapToGrid w:val="0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720" w:type="dxa"/>
          </w:tcPr>
          <w:p w:rsidR="0044730B" w:rsidRPr="008615A9" w:rsidRDefault="0044730B" w:rsidP="00266A93">
            <w:pPr>
              <w:adjustRightInd w:val="0"/>
              <w:snapToGrid w:val="0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900" w:type="dxa"/>
          </w:tcPr>
          <w:p w:rsidR="0044730B" w:rsidRPr="008615A9" w:rsidRDefault="0044730B" w:rsidP="00266A93">
            <w:pPr>
              <w:adjustRightInd w:val="0"/>
              <w:snapToGrid w:val="0"/>
              <w:jc w:val="center"/>
              <w:rPr>
                <w:rFonts w:eastAsia="楷体_GB2312"/>
                <w:bCs/>
                <w:sz w:val="24"/>
              </w:rPr>
            </w:pPr>
          </w:p>
        </w:tc>
      </w:tr>
      <w:tr w:rsidR="0044730B" w:rsidRPr="008615A9" w:rsidTr="00266A93">
        <w:trPr>
          <w:trHeight w:val="510"/>
        </w:trPr>
        <w:tc>
          <w:tcPr>
            <w:tcW w:w="498" w:type="dxa"/>
          </w:tcPr>
          <w:p w:rsidR="0044730B" w:rsidRPr="008615A9" w:rsidRDefault="0044730B" w:rsidP="00266A93">
            <w:pPr>
              <w:adjustRightInd w:val="0"/>
              <w:snapToGrid w:val="0"/>
              <w:rPr>
                <w:rFonts w:eastAsia="楷体_GB2312"/>
                <w:bCs/>
                <w:sz w:val="28"/>
                <w:szCs w:val="28"/>
              </w:rPr>
            </w:pPr>
            <w:r w:rsidRPr="008615A9">
              <w:rPr>
                <w:rFonts w:eastAsia="楷体_GB2312"/>
                <w:bCs/>
                <w:sz w:val="28"/>
                <w:szCs w:val="28"/>
              </w:rPr>
              <w:t>7</w:t>
            </w:r>
          </w:p>
        </w:tc>
        <w:tc>
          <w:tcPr>
            <w:tcW w:w="2162" w:type="dxa"/>
          </w:tcPr>
          <w:p w:rsidR="0044730B" w:rsidRPr="008615A9" w:rsidRDefault="0044730B" w:rsidP="00266A93">
            <w:pPr>
              <w:adjustRightInd w:val="0"/>
              <w:snapToGrid w:val="0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1276" w:type="dxa"/>
          </w:tcPr>
          <w:p w:rsidR="0044730B" w:rsidRPr="008615A9" w:rsidRDefault="0044730B" w:rsidP="00266A93">
            <w:pPr>
              <w:adjustRightInd w:val="0"/>
              <w:snapToGrid w:val="0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1275" w:type="dxa"/>
          </w:tcPr>
          <w:p w:rsidR="0044730B" w:rsidRPr="008615A9" w:rsidRDefault="0044730B" w:rsidP="00266A93">
            <w:pPr>
              <w:adjustRightInd w:val="0"/>
              <w:snapToGrid w:val="0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1276" w:type="dxa"/>
          </w:tcPr>
          <w:p w:rsidR="0044730B" w:rsidRPr="008615A9" w:rsidRDefault="0044730B" w:rsidP="00266A93">
            <w:pPr>
              <w:adjustRightInd w:val="0"/>
              <w:snapToGrid w:val="0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851" w:type="dxa"/>
          </w:tcPr>
          <w:p w:rsidR="0044730B" w:rsidRPr="008615A9" w:rsidRDefault="0044730B" w:rsidP="00266A93">
            <w:pPr>
              <w:adjustRightInd w:val="0"/>
              <w:snapToGrid w:val="0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1275" w:type="dxa"/>
          </w:tcPr>
          <w:p w:rsidR="0044730B" w:rsidRPr="008615A9" w:rsidRDefault="0044730B" w:rsidP="00266A93">
            <w:pPr>
              <w:adjustRightInd w:val="0"/>
              <w:snapToGrid w:val="0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675" w:type="dxa"/>
          </w:tcPr>
          <w:p w:rsidR="0044730B" w:rsidRPr="008615A9" w:rsidRDefault="0044730B" w:rsidP="00266A93">
            <w:pPr>
              <w:adjustRightInd w:val="0"/>
              <w:snapToGrid w:val="0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540" w:type="dxa"/>
          </w:tcPr>
          <w:p w:rsidR="0044730B" w:rsidRPr="008615A9" w:rsidRDefault="0044730B" w:rsidP="00266A93">
            <w:pPr>
              <w:adjustRightInd w:val="0"/>
              <w:snapToGrid w:val="0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1195" w:type="dxa"/>
          </w:tcPr>
          <w:p w:rsidR="0044730B" w:rsidRPr="008615A9" w:rsidRDefault="0044730B" w:rsidP="00266A93">
            <w:pPr>
              <w:adjustRightInd w:val="0"/>
              <w:snapToGrid w:val="0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1134" w:type="dxa"/>
          </w:tcPr>
          <w:p w:rsidR="0044730B" w:rsidRPr="008615A9" w:rsidRDefault="0044730B" w:rsidP="00266A93">
            <w:pPr>
              <w:adjustRightInd w:val="0"/>
              <w:snapToGrid w:val="0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731" w:type="dxa"/>
          </w:tcPr>
          <w:p w:rsidR="0044730B" w:rsidRPr="008615A9" w:rsidRDefault="0044730B" w:rsidP="00266A93">
            <w:pPr>
              <w:adjustRightInd w:val="0"/>
              <w:snapToGrid w:val="0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720" w:type="dxa"/>
          </w:tcPr>
          <w:p w:rsidR="0044730B" w:rsidRPr="008615A9" w:rsidRDefault="0044730B" w:rsidP="00266A93">
            <w:pPr>
              <w:adjustRightInd w:val="0"/>
              <w:snapToGrid w:val="0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900" w:type="dxa"/>
          </w:tcPr>
          <w:p w:rsidR="0044730B" w:rsidRPr="008615A9" w:rsidRDefault="0044730B" w:rsidP="00266A93">
            <w:pPr>
              <w:adjustRightInd w:val="0"/>
              <w:snapToGrid w:val="0"/>
              <w:jc w:val="center"/>
              <w:rPr>
                <w:rFonts w:eastAsia="楷体_GB2312"/>
                <w:bCs/>
                <w:sz w:val="24"/>
              </w:rPr>
            </w:pPr>
          </w:p>
        </w:tc>
      </w:tr>
      <w:tr w:rsidR="0044730B" w:rsidRPr="008615A9" w:rsidTr="00266A93">
        <w:trPr>
          <w:trHeight w:val="510"/>
        </w:trPr>
        <w:tc>
          <w:tcPr>
            <w:tcW w:w="498" w:type="dxa"/>
          </w:tcPr>
          <w:p w:rsidR="0044730B" w:rsidRPr="008615A9" w:rsidRDefault="0044730B" w:rsidP="00266A93">
            <w:pPr>
              <w:adjustRightInd w:val="0"/>
              <w:snapToGrid w:val="0"/>
              <w:rPr>
                <w:rFonts w:eastAsia="楷体_GB2312"/>
                <w:bCs/>
                <w:sz w:val="28"/>
                <w:szCs w:val="28"/>
              </w:rPr>
            </w:pPr>
            <w:r w:rsidRPr="008615A9">
              <w:rPr>
                <w:rFonts w:eastAsia="楷体_GB2312"/>
                <w:bCs/>
                <w:sz w:val="28"/>
                <w:szCs w:val="28"/>
              </w:rPr>
              <w:t>8</w:t>
            </w:r>
          </w:p>
        </w:tc>
        <w:tc>
          <w:tcPr>
            <w:tcW w:w="2162" w:type="dxa"/>
          </w:tcPr>
          <w:p w:rsidR="0044730B" w:rsidRPr="008615A9" w:rsidRDefault="0044730B" w:rsidP="00266A93">
            <w:pPr>
              <w:adjustRightInd w:val="0"/>
              <w:snapToGrid w:val="0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1276" w:type="dxa"/>
          </w:tcPr>
          <w:p w:rsidR="0044730B" w:rsidRPr="008615A9" w:rsidRDefault="0044730B" w:rsidP="00266A93">
            <w:pPr>
              <w:adjustRightInd w:val="0"/>
              <w:snapToGrid w:val="0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1275" w:type="dxa"/>
          </w:tcPr>
          <w:p w:rsidR="0044730B" w:rsidRPr="008615A9" w:rsidRDefault="0044730B" w:rsidP="00266A93">
            <w:pPr>
              <w:adjustRightInd w:val="0"/>
              <w:snapToGrid w:val="0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1276" w:type="dxa"/>
          </w:tcPr>
          <w:p w:rsidR="0044730B" w:rsidRPr="008615A9" w:rsidRDefault="0044730B" w:rsidP="00266A93">
            <w:pPr>
              <w:adjustRightInd w:val="0"/>
              <w:snapToGrid w:val="0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851" w:type="dxa"/>
          </w:tcPr>
          <w:p w:rsidR="0044730B" w:rsidRPr="008615A9" w:rsidRDefault="0044730B" w:rsidP="00266A93">
            <w:pPr>
              <w:adjustRightInd w:val="0"/>
              <w:snapToGrid w:val="0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1275" w:type="dxa"/>
          </w:tcPr>
          <w:p w:rsidR="0044730B" w:rsidRPr="008615A9" w:rsidRDefault="0044730B" w:rsidP="00266A93">
            <w:pPr>
              <w:adjustRightInd w:val="0"/>
              <w:snapToGrid w:val="0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675" w:type="dxa"/>
          </w:tcPr>
          <w:p w:rsidR="0044730B" w:rsidRPr="008615A9" w:rsidRDefault="0044730B" w:rsidP="00266A93">
            <w:pPr>
              <w:adjustRightInd w:val="0"/>
              <w:snapToGrid w:val="0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540" w:type="dxa"/>
          </w:tcPr>
          <w:p w:rsidR="0044730B" w:rsidRPr="008615A9" w:rsidRDefault="0044730B" w:rsidP="00266A93">
            <w:pPr>
              <w:adjustRightInd w:val="0"/>
              <w:snapToGrid w:val="0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1195" w:type="dxa"/>
          </w:tcPr>
          <w:p w:rsidR="0044730B" w:rsidRPr="008615A9" w:rsidRDefault="0044730B" w:rsidP="00266A93">
            <w:pPr>
              <w:adjustRightInd w:val="0"/>
              <w:snapToGrid w:val="0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1134" w:type="dxa"/>
          </w:tcPr>
          <w:p w:rsidR="0044730B" w:rsidRPr="008615A9" w:rsidRDefault="0044730B" w:rsidP="00266A93">
            <w:pPr>
              <w:adjustRightInd w:val="0"/>
              <w:snapToGrid w:val="0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731" w:type="dxa"/>
          </w:tcPr>
          <w:p w:rsidR="0044730B" w:rsidRPr="008615A9" w:rsidRDefault="0044730B" w:rsidP="00266A93">
            <w:pPr>
              <w:adjustRightInd w:val="0"/>
              <w:snapToGrid w:val="0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720" w:type="dxa"/>
          </w:tcPr>
          <w:p w:rsidR="0044730B" w:rsidRPr="008615A9" w:rsidRDefault="0044730B" w:rsidP="00266A93">
            <w:pPr>
              <w:adjustRightInd w:val="0"/>
              <w:snapToGrid w:val="0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900" w:type="dxa"/>
          </w:tcPr>
          <w:p w:rsidR="0044730B" w:rsidRPr="008615A9" w:rsidRDefault="0044730B" w:rsidP="00266A93">
            <w:pPr>
              <w:adjustRightInd w:val="0"/>
              <w:snapToGrid w:val="0"/>
              <w:jc w:val="center"/>
              <w:rPr>
                <w:rFonts w:eastAsia="楷体_GB2312"/>
                <w:bCs/>
                <w:sz w:val="24"/>
              </w:rPr>
            </w:pPr>
          </w:p>
        </w:tc>
      </w:tr>
      <w:tr w:rsidR="0044730B" w:rsidRPr="008615A9" w:rsidTr="00266A93">
        <w:trPr>
          <w:trHeight w:val="510"/>
        </w:trPr>
        <w:tc>
          <w:tcPr>
            <w:tcW w:w="498" w:type="dxa"/>
          </w:tcPr>
          <w:p w:rsidR="0044730B" w:rsidRPr="008615A9" w:rsidRDefault="0044730B" w:rsidP="00266A93">
            <w:pPr>
              <w:adjustRightInd w:val="0"/>
              <w:snapToGrid w:val="0"/>
              <w:rPr>
                <w:rFonts w:eastAsia="楷体_GB2312"/>
                <w:bCs/>
                <w:sz w:val="28"/>
                <w:szCs w:val="28"/>
              </w:rPr>
            </w:pPr>
            <w:r w:rsidRPr="008615A9">
              <w:rPr>
                <w:rFonts w:eastAsia="楷体_GB2312"/>
                <w:bCs/>
                <w:sz w:val="28"/>
                <w:szCs w:val="28"/>
              </w:rPr>
              <w:t>9</w:t>
            </w:r>
          </w:p>
        </w:tc>
        <w:tc>
          <w:tcPr>
            <w:tcW w:w="2162" w:type="dxa"/>
          </w:tcPr>
          <w:p w:rsidR="0044730B" w:rsidRPr="008615A9" w:rsidRDefault="0044730B" w:rsidP="00266A93">
            <w:pPr>
              <w:adjustRightInd w:val="0"/>
              <w:snapToGrid w:val="0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1276" w:type="dxa"/>
          </w:tcPr>
          <w:p w:rsidR="0044730B" w:rsidRPr="008615A9" w:rsidRDefault="0044730B" w:rsidP="00266A93">
            <w:pPr>
              <w:adjustRightInd w:val="0"/>
              <w:snapToGrid w:val="0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1275" w:type="dxa"/>
          </w:tcPr>
          <w:p w:rsidR="0044730B" w:rsidRPr="008615A9" w:rsidRDefault="0044730B" w:rsidP="00266A93">
            <w:pPr>
              <w:adjustRightInd w:val="0"/>
              <w:snapToGrid w:val="0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1276" w:type="dxa"/>
          </w:tcPr>
          <w:p w:rsidR="0044730B" w:rsidRPr="008615A9" w:rsidRDefault="0044730B" w:rsidP="00266A93">
            <w:pPr>
              <w:adjustRightInd w:val="0"/>
              <w:snapToGrid w:val="0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851" w:type="dxa"/>
          </w:tcPr>
          <w:p w:rsidR="0044730B" w:rsidRPr="008615A9" w:rsidRDefault="0044730B" w:rsidP="00266A93">
            <w:pPr>
              <w:adjustRightInd w:val="0"/>
              <w:snapToGrid w:val="0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1275" w:type="dxa"/>
          </w:tcPr>
          <w:p w:rsidR="0044730B" w:rsidRPr="008615A9" w:rsidRDefault="0044730B" w:rsidP="00266A93">
            <w:pPr>
              <w:adjustRightInd w:val="0"/>
              <w:snapToGrid w:val="0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675" w:type="dxa"/>
          </w:tcPr>
          <w:p w:rsidR="0044730B" w:rsidRPr="008615A9" w:rsidRDefault="0044730B" w:rsidP="00266A93">
            <w:pPr>
              <w:adjustRightInd w:val="0"/>
              <w:snapToGrid w:val="0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540" w:type="dxa"/>
          </w:tcPr>
          <w:p w:rsidR="0044730B" w:rsidRPr="008615A9" w:rsidRDefault="0044730B" w:rsidP="00266A93">
            <w:pPr>
              <w:adjustRightInd w:val="0"/>
              <w:snapToGrid w:val="0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1195" w:type="dxa"/>
          </w:tcPr>
          <w:p w:rsidR="0044730B" w:rsidRPr="008615A9" w:rsidRDefault="0044730B" w:rsidP="00266A93">
            <w:pPr>
              <w:adjustRightInd w:val="0"/>
              <w:snapToGrid w:val="0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1134" w:type="dxa"/>
          </w:tcPr>
          <w:p w:rsidR="0044730B" w:rsidRPr="008615A9" w:rsidRDefault="0044730B" w:rsidP="00266A93">
            <w:pPr>
              <w:adjustRightInd w:val="0"/>
              <w:snapToGrid w:val="0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731" w:type="dxa"/>
          </w:tcPr>
          <w:p w:rsidR="0044730B" w:rsidRPr="008615A9" w:rsidRDefault="0044730B" w:rsidP="00266A93">
            <w:pPr>
              <w:adjustRightInd w:val="0"/>
              <w:snapToGrid w:val="0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720" w:type="dxa"/>
          </w:tcPr>
          <w:p w:rsidR="0044730B" w:rsidRPr="008615A9" w:rsidRDefault="0044730B" w:rsidP="00266A93">
            <w:pPr>
              <w:adjustRightInd w:val="0"/>
              <w:snapToGrid w:val="0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900" w:type="dxa"/>
          </w:tcPr>
          <w:p w:rsidR="0044730B" w:rsidRPr="008615A9" w:rsidRDefault="0044730B" w:rsidP="00266A93">
            <w:pPr>
              <w:adjustRightInd w:val="0"/>
              <w:snapToGrid w:val="0"/>
              <w:jc w:val="center"/>
              <w:rPr>
                <w:rFonts w:eastAsia="楷体_GB2312"/>
                <w:bCs/>
                <w:sz w:val="24"/>
              </w:rPr>
            </w:pPr>
          </w:p>
        </w:tc>
      </w:tr>
      <w:tr w:rsidR="0044730B" w:rsidRPr="008615A9" w:rsidTr="00266A93">
        <w:trPr>
          <w:trHeight w:val="510"/>
        </w:trPr>
        <w:tc>
          <w:tcPr>
            <w:tcW w:w="498" w:type="dxa"/>
          </w:tcPr>
          <w:p w:rsidR="0044730B" w:rsidRPr="008615A9" w:rsidRDefault="0044730B" w:rsidP="00266A93">
            <w:pPr>
              <w:adjustRightInd w:val="0"/>
              <w:snapToGrid w:val="0"/>
              <w:rPr>
                <w:rFonts w:eastAsia="楷体_GB2312"/>
                <w:bCs/>
                <w:sz w:val="28"/>
                <w:szCs w:val="28"/>
              </w:rPr>
            </w:pPr>
            <w:r w:rsidRPr="008615A9">
              <w:rPr>
                <w:rFonts w:eastAsia="楷体_GB2312"/>
                <w:bCs/>
                <w:sz w:val="28"/>
                <w:szCs w:val="28"/>
              </w:rPr>
              <w:t>10</w:t>
            </w:r>
          </w:p>
        </w:tc>
        <w:tc>
          <w:tcPr>
            <w:tcW w:w="2162" w:type="dxa"/>
          </w:tcPr>
          <w:p w:rsidR="0044730B" w:rsidRPr="008615A9" w:rsidRDefault="0044730B" w:rsidP="00266A93">
            <w:pPr>
              <w:adjustRightInd w:val="0"/>
              <w:snapToGrid w:val="0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1276" w:type="dxa"/>
          </w:tcPr>
          <w:p w:rsidR="0044730B" w:rsidRPr="008615A9" w:rsidRDefault="0044730B" w:rsidP="00266A93">
            <w:pPr>
              <w:adjustRightInd w:val="0"/>
              <w:snapToGrid w:val="0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1275" w:type="dxa"/>
          </w:tcPr>
          <w:p w:rsidR="0044730B" w:rsidRPr="008615A9" w:rsidRDefault="0044730B" w:rsidP="00266A93">
            <w:pPr>
              <w:adjustRightInd w:val="0"/>
              <w:snapToGrid w:val="0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1276" w:type="dxa"/>
          </w:tcPr>
          <w:p w:rsidR="0044730B" w:rsidRPr="008615A9" w:rsidRDefault="0044730B" w:rsidP="00266A93">
            <w:pPr>
              <w:adjustRightInd w:val="0"/>
              <w:snapToGrid w:val="0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851" w:type="dxa"/>
          </w:tcPr>
          <w:p w:rsidR="0044730B" w:rsidRPr="008615A9" w:rsidRDefault="0044730B" w:rsidP="00266A93">
            <w:pPr>
              <w:adjustRightInd w:val="0"/>
              <w:snapToGrid w:val="0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1275" w:type="dxa"/>
          </w:tcPr>
          <w:p w:rsidR="0044730B" w:rsidRPr="008615A9" w:rsidRDefault="0044730B" w:rsidP="00266A93">
            <w:pPr>
              <w:adjustRightInd w:val="0"/>
              <w:snapToGrid w:val="0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675" w:type="dxa"/>
          </w:tcPr>
          <w:p w:rsidR="0044730B" w:rsidRPr="008615A9" w:rsidRDefault="0044730B" w:rsidP="00266A93">
            <w:pPr>
              <w:adjustRightInd w:val="0"/>
              <w:snapToGrid w:val="0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540" w:type="dxa"/>
          </w:tcPr>
          <w:p w:rsidR="0044730B" w:rsidRPr="008615A9" w:rsidRDefault="0044730B" w:rsidP="00266A93">
            <w:pPr>
              <w:adjustRightInd w:val="0"/>
              <w:snapToGrid w:val="0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1195" w:type="dxa"/>
          </w:tcPr>
          <w:p w:rsidR="0044730B" w:rsidRPr="008615A9" w:rsidRDefault="0044730B" w:rsidP="00266A93">
            <w:pPr>
              <w:adjustRightInd w:val="0"/>
              <w:snapToGrid w:val="0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1134" w:type="dxa"/>
          </w:tcPr>
          <w:p w:rsidR="0044730B" w:rsidRPr="008615A9" w:rsidRDefault="0044730B" w:rsidP="00266A93">
            <w:pPr>
              <w:adjustRightInd w:val="0"/>
              <w:snapToGrid w:val="0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731" w:type="dxa"/>
          </w:tcPr>
          <w:p w:rsidR="0044730B" w:rsidRPr="008615A9" w:rsidRDefault="0044730B" w:rsidP="00266A93">
            <w:pPr>
              <w:adjustRightInd w:val="0"/>
              <w:snapToGrid w:val="0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720" w:type="dxa"/>
          </w:tcPr>
          <w:p w:rsidR="0044730B" w:rsidRPr="008615A9" w:rsidRDefault="0044730B" w:rsidP="00266A93">
            <w:pPr>
              <w:adjustRightInd w:val="0"/>
              <w:snapToGrid w:val="0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900" w:type="dxa"/>
          </w:tcPr>
          <w:p w:rsidR="0044730B" w:rsidRPr="008615A9" w:rsidRDefault="0044730B" w:rsidP="00266A93">
            <w:pPr>
              <w:adjustRightInd w:val="0"/>
              <w:snapToGrid w:val="0"/>
              <w:jc w:val="center"/>
              <w:rPr>
                <w:rFonts w:eastAsia="楷体_GB2312"/>
                <w:bCs/>
                <w:sz w:val="24"/>
              </w:rPr>
            </w:pPr>
          </w:p>
        </w:tc>
      </w:tr>
    </w:tbl>
    <w:p w:rsidR="004E67C1" w:rsidRDefault="0044730B" w:rsidP="0044730B">
      <w:pPr>
        <w:adjustRightInd w:val="0"/>
        <w:snapToGrid w:val="0"/>
        <w:spacing w:line="360" w:lineRule="auto"/>
        <w:ind w:firstLineChars="3800" w:firstLine="10640"/>
      </w:pPr>
      <w:r w:rsidRPr="008615A9">
        <w:rPr>
          <w:rFonts w:eastAsia="楷体_GB2312"/>
          <w:bCs/>
          <w:sz w:val="28"/>
          <w:szCs w:val="28"/>
        </w:rPr>
        <w:t>时</w:t>
      </w:r>
      <w:r w:rsidRPr="008615A9">
        <w:rPr>
          <w:rFonts w:eastAsia="楷体_GB2312"/>
          <w:bCs/>
          <w:sz w:val="28"/>
          <w:szCs w:val="28"/>
        </w:rPr>
        <w:t xml:space="preserve">   </w:t>
      </w:r>
      <w:r>
        <w:rPr>
          <w:rFonts w:eastAsia="楷体_GB2312"/>
          <w:bCs/>
          <w:sz w:val="28"/>
          <w:szCs w:val="28"/>
        </w:rPr>
        <w:t>间</w:t>
      </w:r>
      <w:r>
        <w:rPr>
          <w:rFonts w:eastAsia="楷体_GB2312" w:hint="eastAsia"/>
          <w:bCs/>
          <w:sz w:val="28"/>
          <w:szCs w:val="28"/>
        </w:rPr>
        <w:t>：</w:t>
      </w:r>
      <w:r>
        <w:rPr>
          <w:rFonts w:eastAsia="楷体_GB2312" w:hint="eastAsia"/>
          <w:bCs/>
          <w:sz w:val="28"/>
          <w:szCs w:val="28"/>
        </w:rPr>
        <w:t>2016</w:t>
      </w:r>
      <w:r w:rsidRPr="008615A9">
        <w:rPr>
          <w:rFonts w:eastAsia="楷体_GB2312"/>
          <w:bCs/>
          <w:sz w:val="28"/>
          <w:szCs w:val="28"/>
        </w:rPr>
        <w:t>年</w:t>
      </w:r>
      <w:r w:rsidRPr="008615A9">
        <w:rPr>
          <w:rFonts w:eastAsia="楷体_GB2312"/>
          <w:bCs/>
          <w:sz w:val="28"/>
          <w:szCs w:val="28"/>
        </w:rPr>
        <w:t xml:space="preserve">  </w:t>
      </w:r>
      <w:r w:rsidRPr="008615A9">
        <w:rPr>
          <w:rFonts w:eastAsia="楷体_GB2312"/>
          <w:bCs/>
          <w:sz w:val="28"/>
          <w:szCs w:val="28"/>
        </w:rPr>
        <w:t>月</w:t>
      </w:r>
      <w:r w:rsidRPr="008615A9">
        <w:rPr>
          <w:rFonts w:eastAsia="楷体_GB2312"/>
          <w:bCs/>
          <w:sz w:val="28"/>
          <w:szCs w:val="28"/>
        </w:rPr>
        <w:t xml:space="preserve">  </w:t>
      </w:r>
      <w:r w:rsidRPr="008615A9">
        <w:rPr>
          <w:rFonts w:eastAsia="楷体_GB2312"/>
          <w:bCs/>
          <w:sz w:val="28"/>
          <w:szCs w:val="28"/>
        </w:rPr>
        <w:t>日</w:t>
      </w:r>
    </w:p>
    <w:sectPr w:rsidR="004E67C1" w:rsidSect="00A668E2">
      <w:pgSz w:w="16838" w:h="11906" w:orient="landscape"/>
      <w:pgMar w:top="1474" w:right="1588" w:bottom="1474" w:left="1440" w:header="851" w:footer="992" w:gutter="0"/>
      <w:cols w:space="425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4730B"/>
    <w:rsid w:val="002E670E"/>
    <w:rsid w:val="0044730B"/>
    <w:rsid w:val="004E67C1"/>
    <w:rsid w:val="00F14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30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265</Characters>
  <Application>Microsoft Office Word</Application>
  <DocSecurity>0</DocSecurity>
  <Lines>2</Lines>
  <Paragraphs>1</Paragraphs>
  <ScaleCrop>false</ScaleCrop>
  <Company>CIAD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</dc:creator>
  <cp:keywords/>
  <dc:description/>
  <cp:lastModifiedBy>Wang Yanli</cp:lastModifiedBy>
  <cp:revision>2</cp:revision>
  <dcterms:created xsi:type="dcterms:W3CDTF">2016-03-12T13:55:00Z</dcterms:created>
  <dcterms:modified xsi:type="dcterms:W3CDTF">2016-03-13T05:06:00Z</dcterms:modified>
</cp:coreProperties>
</file>